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E0D3D" w:rsidRPr="007F72F7" w:rsidRDefault="00DC6E03" w:rsidP="006A3842">
      <w:pPr>
        <w:tabs>
          <w:tab w:val="left" w:pos="7667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745.5pt;height:525pt" o:ole="">
            <v:imagedata r:id="rId6" o:title=""/>
          </v:shape>
          <o:OLEObject Type="Embed" ProgID="FoxitReader.Document" ShapeID="_x0000_i1078" DrawAspect="Content" ObjectID="_1795421521" r:id="rId7"/>
        </w:object>
      </w:r>
      <w:bookmarkEnd w:id="0"/>
    </w:p>
    <w:tbl>
      <w:tblPr>
        <w:tblStyle w:val="a4"/>
        <w:tblW w:w="160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560"/>
        <w:gridCol w:w="1275"/>
        <w:gridCol w:w="1985"/>
        <w:gridCol w:w="2410"/>
        <w:gridCol w:w="2013"/>
        <w:gridCol w:w="2015"/>
        <w:gridCol w:w="15"/>
      </w:tblGrid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«Новогодняя фантазия»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Информационно-развлекательный час 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«История новогодних игрушек»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«Серебряные нити загадок»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Еловая викторина «Новый год шагает по планете»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каникулы – с любимой книгой»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01.01.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«</w:t>
            </w: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Ҡыш бабай һүҙендә тора</w:t>
            </w: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02.01.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«Наш веселый Новый год»»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03.01.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приют для детей и подростков с.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Акъяр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Хайбуллинского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 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«Мороз и заяц»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04.01.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«В царстве дедушки - Мороза»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05.01.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«Знатоки нового года»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06.01.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Видео-час «О Рождестве и рождественских традициях» История происхождения праздника и традиций.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07.01.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Мутльт-парад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Йәнһүрәттәр илендә</w:t>
            </w: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08.01.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Интеллектуально-развлекательная игра «Новогоднее путешествие»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приют для детей и подростков с.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Акъяр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Хайбуллинского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Новогодние загадки </w:t>
            </w: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«Угадай-ка!»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 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«Снегурочка»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11.01.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Pr="0005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 w:rsidRPr="0005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-парад 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«Зимний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мультфейерверк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Такалова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Библиотека в ВК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</w:rPr>
              <w:t>https://vk.com/id275282123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D8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модельная библиотека</w:t>
            </w:r>
          </w:p>
          <w:p w:rsidR="005D3504" w:rsidRPr="006A3842" w:rsidRDefault="005D3504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Информационный час «По страницам конституции Республики Башкортостан»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Игра-викторина «В гостях у двенадцати месяцев»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Мастер-класс «Новогодняя фантазия»</w:t>
            </w:r>
          </w:p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Игровая программа «Волшебный праздник  – Новый Год!»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Видео поздравления от пользователей библиотеки «Новогодний серпантин»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A9270C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="000527D8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https://vk.com/id292674182</w:t>
              </w:r>
            </w:hyperlink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a-RU" w:eastAsia="en-US"/>
              </w:rPr>
              <w:t xml:space="preserve">Мульт-парад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ba-RU" w:eastAsia="en-US"/>
              </w:rPr>
              <w:t>Новогодние приключения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» (онлайн)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A9270C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9" w:history="1">
              <w:r w:rsidR="000527D8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https://vk.com/id292674182</w:t>
              </w:r>
            </w:hyperlink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a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a-RU" w:eastAsia="en-US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ba-RU" w:eastAsia="en-US"/>
              </w:rPr>
              <w:t>Богатыри земли Русской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ba-RU" w:eastAsia="en-US"/>
              </w:rPr>
              <w:t>, посвященная Дню былинного богатыря Ильи Муромца</w:t>
            </w:r>
          </w:p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01.01.25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A9270C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="000527D8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https://vk.com/id292674182</w:t>
              </w:r>
            </w:hyperlink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 xml:space="preserve">Мастер-класс по изготовлению новогодних игрушек «Мастерская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lastRenderedPageBreak/>
              <w:t>Деда Мороза» (онлайн)</w:t>
            </w:r>
          </w:p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02.01.25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lastRenderedPageBreak/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A9270C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1" w:history="1">
              <w:r w:rsidR="000527D8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https://vk.com/id292674182</w:t>
              </w:r>
            </w:hyperlink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Праздничная игра «Сияет елочка огнями»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03.01.25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Книжная выставка «Волшебный мир сказок», посвященный 240-летию со дня рождения писателя Якоба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Гримма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A9270C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2" w:history="1">
              <w:r w:rsidR="000527D8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https://vk.com/id292674182</w:t>
              </w:r>
            </w:hyperlink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Мастер-класс «Галерея снежинок»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06.01.25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Час развлечений «Рождественские истории»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07.01.25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ba-RU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ba-RU" w:eastAsia="en-US"/>
              </w:rPr>
              <w:t>Проказ фильма «Щелкунчик»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в рамках Дня детского кино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(онлайн)</w:t>
            </w:r>
          </w:p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08.01.25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A9270C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3" w:history="1">
              <w:r w:rsidR="000527D8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https://vk.com/id292674182</w:t>
              </w:r>
            </w:hyperlink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Новогодняя  викторина   «Верите ли вы?»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09.01.25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День загадок и затей «Все на свете интересно»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Игра-викторина «Новогодняя забава»</w:t>
            </w:r>
          </w:p>
          <w:p w:rsidR="000527D8" w:rsidRDefault="000527D8" w:rsidP="0005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11:00ч.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A9270C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4" w:history="1">
              <w:r w:rsidR="000527D8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https://vk.com/id292674182</w:t>
              </w:r>
            </w:hyperlink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en-US"/>
              </w:rPr>
              <w:t>Развлекательная программа «Новогодние минутки – сказки, игры, прибаутки»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11.01.25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Занимательный час «Зимние загадки»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14.01.25.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11.01.25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 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Книжная выставка «Герои нашего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времени –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Беҙҙең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заман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геройҙары</w:t>
            </w:r>
            <w:proofErr w:type="spellEnd"/>
            <w:r>
              <w:rPr>
                <w:rFonts w:ascii="Times New Roman" w:hAnsi="Times New Roman"/>
                <w:lang w:eastAsia="en-US"/>
              </w:rPr>
              <w:t>», посвященный Году поддержки участников СВО и членов их семей в Республике Башкортостан</w:t>
            </w:r>
          </w:p>
          <w:p w:rsidR="000527D8" w:rsidRDefault="000527D8" w:rsidP="0005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15.01.25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11.01.25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Детская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модельная</w:t>
            </w:r>
          </w:p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lastRenderedPageBreak/>
              <w:t>Ишназарова Р.Р.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2822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Default="000F2822" w:rsidP="00E3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Татыр-Узякская</w:t>
            </w:r>
            <w:proofErr w:type="spellEnd"/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FB4C8E" w:rsidRPr="006A3842" w:rsidRDefault="00FB4C8E" w:rsidP="00E3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527D8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Познавательно- игровой час «Знаете ли вы Конституцию Республики Башкортостан?» (офлайн)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24.12.24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с.Татыр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Узяк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Ишкильдина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527D8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– представление «В представление Деда Мороза» (офлайн)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Татыр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Узякский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Ишкильдина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527D8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Литературный дозор по новогодним сказкам «Здравствуй, дедушка Мороз» (онлайн)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Татыр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Узякская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Ишкильдина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A9270C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0F2822" w:rsidRPr="000527D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https://vk.com/id635341184</w:t>
              </w:r>
            </w:hyperlink>
            <w:r w:rsidR="000F2822"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527D8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мастерская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«Рождественские ангелочки» (офлайн)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06.01.25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Татыр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Узякская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Ишкильдина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527D8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Громкие чтения</w:t>
            </w:r>
          </w:p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«Стихами о зиме я говорю!».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08.01.25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Татыр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Узякская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Ишкильдина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0F282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6A3842" w:rsidRDefault="000527D8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мозаика «В гостях у матушки Зимы» (офлайн)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10.01.25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Татыр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Узякская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Ишкильдина</w:t>
            </w:r>
            <w:proofErr w:type="spellEnd"/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З.Х.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Pr="000527D8" w:rsidRDefault="000F2822" w:rsidP="000F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0F2822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822" w:rsidRDefault="000F2822" w:rsidP="00E3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t>Бурибаевская</w:t>
            </w:r>
            <w:proofErr w:type="spellEnd"/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модельная библиотека</w:t>
            </w:r>
          </w:p>
          <w:p w:rsidR="00E31369" w:rsidRPr="006A3842" w:rsidRDefault="00E31369" w:rsidP="000F28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47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27D8">
              <w:rPr>
                <w:rFonts w:ascii="Times New Roman" w:hAnsi="Times New Roman"/>
                <w:sz w:val="24"/>
                <w:szCs w:val="24"/>
              </w:rPr>
              <w:t>Пресс-релиз книжной выставки «Новогодний книжный карнавал» 6+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D8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D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 w:rsidRPr="000527D8"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0527D8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 w:rsidRPr="000527D8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D8">
              <w:rPr>
                <w:rFonts w:ascii="Times New Roman" w:hAnsi="Times New Roman"/>
                <w:sz w:val="24"/>
                <w:szCs w:val="24"/>
              </w:rPr>
              <w:t>Занимательный час «Новогодний книжный карнавал» 12+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D8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D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 w:rsidRPr="000527D8"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0527D8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D8"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 w:rsidRPr="000527D8">
              <w:rPr>
                <w:rFonts w:ascii="Times New Roman" w:hAnsi="Times New Roman"/>
                <w:sz w:val="24"/>
                <w:szCs w:val="24"/>
              </w:rPr>
              <w:t xml:space="preserve"> Л.А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0527D8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7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49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Зимнее настроение с книгой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50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«Снежная карусель» 6+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«Новогодние имбирные пряники»6+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 «Зимние забавы» 6+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творчества «Мастерская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Снеговичков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6+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«Новогодний переполох»6+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«Планета сказок Николая Сладкова»12+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громкого чтения «А. П. Чехов -детям» 6+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 «Этот удивительный мир -Кино» 12+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6DE4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6A3842" w:rsidRDefault="000527D8" w:rsidP="00AE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AE6DE4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«Волшебные сказки братьев Гримм» 12+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r w:rsidRPr="001C735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Бурибаевская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Pr="00D13E5C" w:rsidRDefault="00AE6DE4" w:rsidP="00AE6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6DE4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DE4" w:rsidRDefault="00AE6DE4" w:rsidP="00AE6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Федоровская сельская библиотека</w:t>
            </w:r>
          </w:p>
          <w:p w:rsidR="00FB4C8E" w:rsidRPr="006A3842" w:rsidRDefault="00FB4C8E" w:rsidP="00AE6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837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6A3842" w:rsidRDefault="000527D8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8F4837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spellStart"/>
            <w:r w:rsidRPr="008F4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Книжно</w:t>
            </w:r>
            <w:proofErr w:type="spellEnd"/>
            <w:r w:rsidRPr="008F48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-иллюстративная выставка «В зиме свое очарование»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Федоровская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Игнатьева А.Д.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F4837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6A3842" w:rsidRDefault="000527D8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8F4837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 xml:space="preserve">Киновечер «С книжных страниц – на большой экран» </w:t>
            </w:r>
            <w:r w:rsidRPr="008F4837">
              <w:rPr>
                <w:rFonts w:ascii="Times New Roman" w:hAnsi="Times New Roman" w:cs="Times New Roman"/>
                <w:i/>
                <w:sz w:val="24"/>
                <w:szCs w:val="24"/>
              </w:rPr>
              <w:t>(к Международному Дню кино)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Default="008F4837" w:rsidP="008F4837">
            <w:r w:rsidRPr="00EA31D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Федоровская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Игнатьева А.Д.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F4837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6A3842" w:rsidRDefault="000527D8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8F4837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Праздничная акция «Что год грядущий, нам готовит?»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28.12-31.12</w:t>
            </w:r>
          </w:p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Default="008F4837" w:rsidP="008F4837">
            <w:r w:rsidRPr="00EA31D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Федоровская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Игнатьева А.Д.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F4837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6A3842" w:rsidRDefault="000527D8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8F4837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«Новогодняя битва умов»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</w:p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Default="008F4837" w:rsidP="008F4837">
            <w:r w:rsidRPr="00EA31D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Федоровская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Игнатьева А.Д.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F4837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6A3842" w:rsidRDefault="000527D8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8F4837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Интерактивное путешествие: </w:t>
            </w:r>
          </w:p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 xml:space="preserve"> "Путешествие в резиденцию Деда Мороза"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3.01.</w:t>
            </w:r>
          </w:p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Default="008F4837" w:rsidP="008F4837">
            <w:r w:rsidRPr="00EA31D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Федоровская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Игнатьева А.Д.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4837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6A3842" w:rsidRDefault="000527D8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8F4837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«Новогодние </w:t>
            </w:r>
            <w:proofErr w:type="spellStart"/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мастерилки</w:t>
            </w:r>
            <w:proofErr w:type="spellEnd"/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4.01.</w:t>
            </w:r>
          </w:p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Default="008F4837" w:rsidP="008F4837">
            <w:r w:rsidRPr="00EA31D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Федоровская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Игнатьева А.Д.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F4837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6A3842" w:rsidRDefault="000527D8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8F4837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игра-викторина «Новогодняя </w:t>
            </w:r>
            <w:proofErr w:type="spellStart"/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6.01.</w:t>
            </w:r>
          </w:p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Default="008F4837" w:rsidP="008F4837">
            <w:r w:rsidRPr="00EA31D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Федоровская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Игнатьева А.Д.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F4837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6A3842" w:rsidRDefault="000527D8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8F4837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Акция «Помоги птицам зимой»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8.01.</w:t>
            </w:r>
          </w:p>
          <w:p w:rsidR="008F4837" w:rsidRP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Default="008F4837" w:rsidP="008F4837">
            <w:r w:rsidRPr="00EA31D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Федоровская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rPr>
                <w:sz w:val="24"/>
                <w:szCs w:val="24"/>
              </w:rPr>
            </w:pP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Игнатьева А.Д.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Pr="008F4837" w:rsidRDefault="008F4837" w:rsidP="008F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50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F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F4837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837" w:rsidRDefault="008F4837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t>Юлбарсовская</w:t>
            </w:r>
            <w:proofErr w:type="spellEnd"/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175025" w:rsidRPr="006A3842" w:rsidRDefault="00175025" w:rsidP="008F4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час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 xml:space="preserve"> 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«Конституция 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– основной закон Республики Башкортостан. Символы Башкортостана»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lastRenderedPageBreak/>
              <w:t>24.12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6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 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 xml:space="preserve">– 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 «Чудо новогодней игрушки»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26.12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Новогодний утренник для детей «Мы встречаем Новый год!»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27.12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635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безопасности «Безопасные каникулы – зимние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 xml:space="preserve"> 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каникулы»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29.12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карнавальных костюмов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 xml:space="preserve"> «</w:t>
            </w: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Забавы у Новогодней елки со сказочными героями»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30.12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«Первый читатель года»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02.01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праздничная программа «Чудеса под Новый год 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04.01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Литературное гостиное  «Новогодние посиделки» Заседание клуба «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Ағинәйҙәр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06.01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Просмотр мультфильмов «Новогодние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мультвстречи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10.01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3578E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6A3842" w:rsidRDefault="000527D8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="003578EE"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Громкое чтение «Читают дети о зиме»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3578E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Юлбарсовская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Магафурова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Гульсина</w:t>
            </w:r>
            <w:proofErr w:type="spellEnd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Ишмурзовна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Pr="003578EE" w:rsidRDefault="003578EE" w:rsidP="0035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3578EE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EE" w:rsidRDefault="003578EE" w:rsidP="00357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Ивановская сельская библиотека</w:t>
            </w:r>
          </w:p>
          <w:p w:rsidR="00175025" w:rsidRPr="006A3842" w:rsidRDefault="00175025" w:rsidP="00357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77.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«Новогодний серпантин» для детей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25.12.24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15-00-17-00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Бикбова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35406" w:rsidRDefault="00275EE9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«Загадки из новогоднего сундука» викторина для детей.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29.12.24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15-00-17-00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Бикбова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35406" w:rsidRDefault="00275EE9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Развлекательная программа «Давайте верить в чудеса»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03.01.25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15-00-17-00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Бикбова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35406" w:rsidRDefault="00275EE9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Познавательный час «Рождество легенды и традиции»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06.01.25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15-00-17-00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Бикбова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35406" w:rsidRDefault="00275EE9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Конкурсная программа «Зимняя забава»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09.01.25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15-00-17-00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Бикбова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35406" w:rsidRDefault="00275EE9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527D8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A3842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новый год мы не скучаем-лепим, клеим, вырезаем!» мастер класс.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15-00-17-00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Бикбова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Р.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D95B4D" w:rsidRDefault="000527D8" w:rsidP="000527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35406" w:rsidRDefault="00275EE9" w:rsidP="000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0527D8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7D8" w:rsidRPr="00635406" w:rsidRDefault="000527D8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5406">
              <w:rPr>
                <w:rFonts w:ascii="Times New Roman" w:hAnsi="Times New Roman" w:cs="Times New Roman"/>
                <w:b/>
                <w:sz w:val="24"/>
                <w:szCs w:val="24"/>
              </w:rPr>
              <w:t>Илячевская</w:t>
            </w:r>
            <w:proofErr w:type="spellEnd"/>
            <w:r w:rsidRPr="00635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  <w:p w:rsidR="00175025" w:rsidRPr="00635406" w:rsidRDefault="00175025" w:rsidP="0005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EE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A3842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>Час безопасности «Безопасные каникулы – зимние</w:t>
            </w:r>
          </w:p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>каникулы»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Илячевская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Аскарова Н.И.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35406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75EE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A3842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 xml:space="preserve">Новогодняя  </w:t>
            </w:r>
            <w:proofErr w:type="spellStart"/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>мастерилка</w:t>
            </w:r>
            <w:proofErr w:type="spellEnd"/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>: «В новый год мы не скучаем- лепим, клеим, вырезаем»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27.12.24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Илячевская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Аскарова Н.И.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35406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75EE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A3842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>Сундучок сюрпризов «В гостях у Зимушки – зимы»</w:t>
            </w:r>
          </w:p>
          <w:p w:rsidR="00275EE9" w:rsidRPr="00D95B4D" w:rsidRDefault="00275EE9" w:rsidP="00275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 xml:space="preserve"> 2 .01.25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Илячевская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Аскарова Н.И.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35406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275EE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A3842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>Час интересных вопросов и ответов «В Царстве славного Мороза»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5.01.25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Илячевская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Аскарова Н.И.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35406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75EE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A3842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>Видео-круиз  «В  гости  к Дедушке Морозу  в Великий Устюг»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8.01.25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Илячевская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Аскарова Н.И.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35406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75EE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A3842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D95B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  <w:t xml:space="preserve"> – игровая праздничная программа «Чудеса под Новый год»</w:t>
            </w:r>
          </w:p>
          <w:p w:rsidR="00275EE9" w:rsidRPr="00D95B4D" w:rsidRDefault="00275EE9" w:rsidP="00275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lastRenderedPageBreak/>
              <w:t>11.01.25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Илячевская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Аскарова Н.И.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5EE9" w:rsidRPr="00D95B4D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Pr="00635406" w:rsidRDefault="00275EE9" w:rsidP="0027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75EE9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EE9" w:rsidRDefault="00275EE9" w:rsidP="0027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A38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Мамбетовская</w:t>
            </w:r>
            <w:proofErr w:type="spellEnd"/>
            <w:r w:rsidRPr="006A38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  <w:p w:rsidR="00175025" w:rsidRPr="006A3842" w:rsidRDefault="00175025" w:rsidP="00275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95B4D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6A3842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5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«Лесная красавица»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Каипова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В. Д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5B4D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6A3842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«К нам идет 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год» </w:t>
            </w: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29.12.24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roofErr w:type="spellStart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>Мамбетовская</w:t>
            </w:r>
            <w:proofErr w:type="spellEnd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Каипова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В. Д.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8F4837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5B4D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6A3842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«Волшебство новогодних историй»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Мультимедийный час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1.01.25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r w:rsidRPr="00C010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roofErr w:type="spellStart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>Мамбетовская</w:t>
            </w:r>
            <w:proofErr w:type="spellEnd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Каипова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В. 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8F4837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95B4D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6A3842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 -путешествие  «Вокруг света с Дедом Морозом»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03.01.25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r w:rsidRPr="00C010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roofErr w:type="spellStart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>Мамбетовская</w:t>
            </w:r>
            <w:proofErr w:type="spellEnd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Каипова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В. Д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8F4837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5B4D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6A3842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Зимние игры с Дедом Морозом «Зимние забавы» 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04.01.25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r w:rsidRPr="00C010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roofErr w:type="spellStart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>Мамбетовская</w:t>
            </w:r>
            <w:proofErr w:type="spellEnd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Каипова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В. Д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8F4837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5B4D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6A3842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вокруг</w:t>
            </w: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елки с Дедом Морозом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06.01.25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r w:rsidRPr="00C010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roofErr w:type="spellStart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>Мамбетовская</w:t>
            </w:r>
            <w:proofErr w:type="spellEnd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Каипова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В. Д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8F4837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95B4D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6A3842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«Новогодние семейные игры-2025»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>08.01.25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r w:rsidRPr="00C010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roofErr w:type="spellStart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>Мамбетовская</w:t>
            </w:r>
            <w:proofErr w:type="spellEnd"/>
            <w:r w:rsidRPr="00933E5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</w:t>
            </w:r>
            <w:r w:rsidRPr="00933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Каипова</w:t>
            </w:r>
            <w:proofErr w:type="spellEnd"/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В. Д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B4D" w:rsidRP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Pr="008F4837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95B4D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B4D" w:rsidRDefault="00D95B4D" w:rsidP="00D9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Самарская сельская библиотека</w:t>
            </w:r>
          </w:p>
          <w:p w:rsidR="00175025" w:rsidRPr="006A3842" w:rsidRDefault="00175025" w:rsidP="00D9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 час «Не детская проблема: коррупция?»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МОБУ СОШ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Информминутка</w:t>
            </w:r>
            <w:proofErr w:type="spellEnd"/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«Патриотизм-это…».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26.12.24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МОБУ СОШ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«Красим сказки»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27.12.24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МОБУ СОШ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«Тридцать трёх богатырей знает каждый грамотей».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«Изготовление значков». Символ года.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3.01.25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Экоакция</w:t>
            </w:r>
            <w:proofErr w:type="spellEnd"/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«Птичья столовая»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4.01.25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Фотокросс</w:t>
            </w:r>
            <w:proofErr w:type="spellEnd"/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«Зима в лесу»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5.01.25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Занимательный час «Зимние загадки».</w:t>
            </w:r>
          </w:p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Разгадывание новогоднего кроссворда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Фольклорная программа «Пришла Коляда, открывай ворота»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Святочные гадания «Раз в крещенский вечерок»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8.01.25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Новогодние посиделки «Волшебный клубок». Выставка вязанных вещей.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9.01.25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Настольные игры.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10.01.25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384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100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Развивающая игра «Собери </w:t>
            </w:r>
            <w:proofErr w:type="spellStart"/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пазл</w:t>
            </w:r>
            <w:proofErr w:type="spellEnd"/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Гордеева Л.Ю.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Pr="008F4837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842" w:rsidRDefault="006A3842" w:rsidP="006A3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76AE" w:rsidTr="001E609B">
        <w:trPr>
          <w:trHeight w:val="439"/>
        </w:trPr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6AE" w:rsidRDefault="009476AE" w:rsidP="0094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6AE">
              <w:rPr>
                <w:rFonts w:ascii="Times New Roman" w:hAnsi="Times New Roman" w:cs="Times New Roman"/>
                <w:b/>
                <w:sz w:val="24"/>
                <w:szCs w:val="24"/>
              </w:rPr>
              <w:t>Садовская сельская библиотека</w:t>
            </w:r>
          </w:p>
          <w:p w:rsidR="00175025" w:rsidRPr="009476AE" w:rsidRDefault="00175025" w:rsidP="0094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по изготовлению новогодней игрушки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«Елочная игрушка»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32BA2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132BA2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Книжно</w:t>
            </w:r>
            <w:proofErr w:type="spellEnd"/>
            <w:r>
              <w:rPr>
                <w:rFonts w:ascii="Times New Roman" w:hAnsi="Times New Roman"/>
                <w:sz w:val="24"/>
              </w:rPr>
              <w:t>-иллюстрированная выставка «Книжный караван»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Забавы у Новогодней елки со сказочными героями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 маскарад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 новым годом»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«Первый читатель года 2025»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Настольные игры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«Русское лото»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эстафеты»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и конкурсы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Громкие чтения «В Новый год со сказками»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«Зимние забавы»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 «Рождественские ангелочки»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111.</w:t>
            </w:r>
          </w:p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«Зимний десант»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Скандинавская ходьба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«Шаг здоровью»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Улицы села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клуба «Рукодельница» «Новогодние посиделки»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Чтения</w:t>
            </w:r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«Зимней сказочной порой, прочитаем мы с тобой с тобой»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Эскурссия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зимний лес «Зимушка-зима»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FB4C8E">
            <w:pPr>
              <w:jc w:val="center"/>
            </w:pPr>
            <w:r w:rsidRPr="005C3781"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Экочас</w:t>
            </w:r>
            <w:proofErr w:type="spellEnd"/>
          </w:p>
          <w:p w:rsidR="00132BA2" w:rsidRDefault="00132BA2" w:rsidP="0013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«Птичья столовая»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FB4C8E">
            <w:pPr>
              <w:jc w:val="center"/>
            </w:pPr>
            <w:r w:rsidRPr="005C3781">
              <w:rPr>
                <w:rFonts w:ascii="Times New Roman" w:hAnsi="Times New Roman"/>
                <w:sz w:val="24"/>
              </w:rPr>
              <w:t>Садовская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roofErr w:type="spellStart"/>
            <w:r w:rsidRPr="00C111D3">
              <w:rPr>
                <w:rFonts w:ascii="Times New Roman" w:hAnsi="Times New Roman"/>
                <w:sz w:val="24"/>
              </w:rPr>
              <w:t>Искужина</w:t>
            </w:r>
            <w:proofErr w:type="spellEnd"/>
            <w:r w:rsidRPr="00C111D3">
              <w:rPr>
                <w:rFonts w:ascii="Times New Roman" w:hAnsi="Times New Roman"/>
                <w:sz w:val="24"/>
              </w:rPr>
              <w:t xml:space="preserve"> Р.З.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32BA2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32BA2">
              <w:rPr>
                <w:rFonts w:ascii="Times New Roman" w:hAnsi="Times New Roman"/>
                <w:b/>
                <w:sz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/>
                <w:b/>
                <w:sz w:val="24"/>
              </w:rPr>
              <w:t xml:space="preserve"> сельская библиотека</w:t>
            </w:r>
          </w:p>
          <w:p w:rsidR="00132BA2" w:rsidRP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«Снежная сказка зимы» - час весёлых затей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Просмотр журналов «Рождественское чудо»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Конкурс рисунков «Рождественские чудеса»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Литературная игра «В гостях у сказочных героев»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121.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Библиофреш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«Дегустируем новинки»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Викторина «Зимняя пора –загадок полна»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Акция «Первый читатель года»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Громкие чтения «Стихами о зиме я говорю!»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Игры, загадки, викторины «Новогоднее чудо».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В новый год мы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скучаем- лепим, клеим, вырезаем»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«Новогодние </w:t>
            </w: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мультвстречи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A2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6A384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«Веселые старты»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Антинганская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rPr>
                <w:sz w:val="24"/>
                <w:szCs w:val="24"/>
              </w:rPr>
            </w:pPr>
            <w:proofErr w:type="spellStart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132BA2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Pr="00132BA2" w:rsidRDefault="00132BA2" w:rsidP="00132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A2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32BA2">
              <w:rPr>
                <w:rFonts w:ascii="Times New Roman" w:hAnsi="Times New Roman"/>
                <w:b/>
                <w:sz w:val="24"/>
              </w:rPr>
              <w:t>Исянгильдинская</w:t>
            </w:r>
            <w:proofErr w:type="spellEnd"/>
            <w:r w:rsidRPr="00132BA2">
              <w:rPr>
                <w:rFonts w:ascii="Times New Roman" w:hAnsi="Times New Roman"/>
                <w:b/>
                <w:sz w:val="24"/>
              </w:rPr>
              <w:t xml:space="preserve"> сельская библиотека</w:t>
            </w:r>
          </w:p>
          <w:p w:rsidR="00132BA2" w:rsidRPr="00132BA2" w:rsidRDefault="00132BA2" w:rsidP="00132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«Новогодний книжный марафон»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иллюстративная выставка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A9270C" w:rsidP="001F2A09">
            <w:pPr>
              <w:spacing w:after="0" w:line="240" w:lineRule="auto"/>
              <w:rPr>
                <w:rStyle w:val="nicknameeditnickname--address"/>
                <w:color w:val="000000"/>
                <w:shd w:val="clear" w:color="auto" w:fill="FFFFFF"/>
              </w:rPr>
            </w:pPr>
            <w:hyperlink r:id="rId16" w:history="1">
              <w:r w:rsidR="001F2A0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https://vk.com/id699808805</w:t>
              </w:r>
            </w:hyperlink>
          </w:p>
          <w:p w:rsidR="001F2A09" w:rsidRDefault="001F2A09" w:rsidP="001F2A09">
            <w:pPr>
              <w:spacing w:after="0" w:line="240" w:lineRule="auto"/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130.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A09">
              <w:rPr>
                <w:rFonts w:ascii="Times New Roman" w:hAnsi="Times New Roman" w:cs="Times New Roman"/>
                <w:sz w:val="24"/>
                <w:szCs w:val="24"/>
              </w:rPr>
              <w:t>Игра – логика «</w:t>
            </w:r>
            <w:r w:rsidRPr="001F2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Зимние чудеса</w:t>
            </w:r>
            <w:r w:rsidRPr="001F2A09">
              <w:rPr>
                <w:rFonts w:ascii="Times New Roman" w:hAnsi="Times New Roman" w:cs="Times New Roman"/>
                <w:sz w:val="24"/>
                <w:szCs w:val="24"/>
              </w:rPr>
              <w:t>» 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Беспроигрышная лотерея «Волшебство новогодних затей»  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Библиоминутки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«Безопасная зима» 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Бал-маскарад в школе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Онлайн-презентация «Как отмечают Новый год и Рождество дети по всему миру»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3620A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A9270C" w:rsidP="001F2A09">
            <w:pPr>
              <w:spacing w:after="0" w:line="240" w:lineRule="auto"/>
              <w:rPr>
                <w:rStyle w:val="nicknameeditnickname--address"/>
                <w:color w:val="000000"/>
                <w:shd w:val="clear" w:color="auto" w:fill="FFFFFF"/>
              </w:rPr>
            </w:pPr>
            <w:hyperlink r:id="rId17" w:history="1">
              <w:r w:rsidR="001F2A0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https://vk.com/id699808805</w:t>
              </w:r>
            </w:hyperlink>
          </w:p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 маскарад в сельском клубе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Исянгильдинский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pStyle w:val="a6"/>
              <w:spacing w:line="227" w:lineRule="atLeast"/>
              <w:rPr>
                <w:color w:val="000000"/>
              </w:rPr>
            </w:pPr>
            <w:r>
              <w:rPr>
                <w:bCs/>
                <w:color w:val="212529"/>
              </w:rPr>
              <w:t>Новогодняя фото-акция «</w:t>
            </w:r>
            <w:proofErr w:type="spellStart"/>
            <w:r>
              <w:rPr>
                <w:bCs/>
                <w:color w:val="212529"/>
              </w:rPr>
              <w:t>Селфи</w:t>
            </w:r>
            <w:proofErr w:type="spellEnd"/>
            <w:r>
              <w:rPr>
                <w:bCs/>
                <w:color w:val="212529"/>
              </w:rPr>
              <w:t xml:space="preserve"> со снежинкой» (0+)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pStyle w:val="a6"/>
              <w:spacing w:line="227" w:lineRule="atLeast"/>
              <w:rPr>
                <w:color w:val="000000"/>
              </w:rPr>
            </w:pPr>
            <w:r>
              <w:t xml:space="preserve">Онлайн-кинотеатр «Новогодние каникулы» </w:t>
            </w:r>
            <w:r>
              <w:rPr>
                <w:color w:val="111111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A9270C" w:rsidP="001F2A09">
            <w:pPr>
              <w:spacing w:after="0" w:line="240" w:lineRule="auto"/>
              <w:rPr>
                <w:rStyle w:val="nicknameeditnickname--address"/>
                <w:color w:val="000000"/>
                <w:shd w:val="clear" w:color="auto" w:fill="FFFFFF"/>
              </w:rPr>
            </w:pPr>
            <w:hyperlink r:id="rId18" w:history="1">
              <w:r w:rsidR="001F2A0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https://vk.com/id699808805</w:t>
              </w:r>
            </w:hyperlink>
          </w:p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«По страницам старых сказок» - литературная викторина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139.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pStyle w:val="Default"/>
            </w:pPr>
            <w:r>
              <w:t xml:space="preserve">Онлайн-игра </w:t>
            </w:r>
            <w:r>
              <w:rPr>
                <w:color w:val="333333"/>
              </w:rPr>
              <w:t>«Новогодний переполох»</w:t>
            </w:r>
            <w:r>
              <w:t xml:space="preserve">  </w:t>
            </w:r>
            <w:r>
              <w:rPr>
                <w:color w:val="111111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A9270C" w:rsidP="001F2A09">
            <w:pPr>
              <w:spacing w:after="0" w:line="240" w:lineRule="auto"/>
              <w:rPr>
                <w:rStyle w:val="nicknameeditnickname--address"/>
                <w:color w:val="000000"/>
                <w:shd w:val="clear" w:color="auto" w:fill="FFFFFF"/>
              </w:rPr>
            </w:pPr>
            <w:hyperlink r:id="rId19" w:history="1">
              <w:r w:rsidR="001F2A0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https://vk.com/id699808805</w:t>
              </w:r>
            </w:hyperlink>
          </w:p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угадай-ка для детей «Зимние загадки»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«Угадай зимнюю песню»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A9270C" w:rsidP="001F2A09">
            <w:pPr>
              <w:spacing w:after="0" w:line="240" w:lineRule="auto"/>
              <w:rPr>
                <w:rStyle w:val="nicknameeditnickname--address"/>
                <w:color w:val="000000"/>
                <w:shd w:val="clear" w:color="auto" w:fill="FFFFFF"/>
              </w:rPr>
            </w:pPr>
            <w:hyperlink r:id="rId20" w:history="1">
              <w:r w:rsidR="001F2A0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https://vk.com/id699808805</w:t>
              </w:r>
            </w:hyperlink>
          </w:p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pStyle w:val="Default"/>
            </w:pPr>
            <w:proofErr w:type="spellStart"/>
            <w:r>
              <w:t>Библиомастерская</w:t>
            </w:r>
            <w:proofErr w:type="spellEnd"/>
            <w:r>
              <w:t xml:space="preserve"> выставка творческих работ «Зимние узоры»</w:t>
            </w:r>
            <w:r>
              <w:rPr>
                <w:color w:val="111111"/>
                <w:shd w:val="clear" w:color="auto" w:fill="FFFFFF"/>
              </w:rPr>
              <w:t xml:space="preserve"> 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pStyle w:val="Default"/>
            </w:pPr>
            <w:r>
              <w:t xml:space="preserve">Громкие чтения «В Новый год со сказками» </w:t>
            </w:r>
            <w:r>
              <w:rPr>
                <w:color w:val="111111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2A0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6A3842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pStyle w:val="Default"/>
            </w:pPr>
            <w:r>
              <w:rPr>
                <w:bCs/>
                <w:color w:val="212529"/>
              </w:rPr>
              <w:t xml:space="preserve">Литературная прогулка «Все кругом белым-было» </w:t>
            </w:r>
            <w:r>
              <w:rPr>
                <w:color w:val="111111"/>
                <w:shd w:val="clear" w:color="auto" w:fill="FFFFFF"/>
              </w:rPr>
              <w:t>(+6)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>Исянгильдинская</w:t>
            </w:r>
            <w:proofErr w:type="spellEnd"/>
            <w:r w:rsidRPr="005C0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roofErr w:type="spellStart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175224"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Default="001F2A09" w:rsidP="001F2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2A09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A09" w:rsidRPr="001F2A09" w:rsidRDefault="001F2A09" w:rsidP="00132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F2A09">
              <w:rPr>
                <w:rFonts w:ascii="Times New Roman" w:hAnsi="Times New Roman"/>
                <w:b/>
                <w:sz w:val="24"/>
              </w:rPr>
              <w:t>Целинная сельская библиотека</w:t>
            </w:r>
          </w:p>
          <w:p w:rsidR="001F2A09" w:rsidRDefault="001F2A09" w:rsidP="00132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58D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6A3842" w:rsidRDefault="00E758DB" w:rsidP="00E7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«Новый год к нам мчится» Бал маскарад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31.12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Целинная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Аслаева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М.П.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35</w:t>
            </w:r>
          </w:p>
        </w:tc>
      </w:tr>
      <w:tr w:rsidR="00E758D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6A3842" w:rsidRDefault="00E758DB" w:rsidP="00E7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«Здравствуй Новый год» утренник </w:t>
            </w: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для детей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02.01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E758DB">
            <w:r w:rsidRPr="00FD3B2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Целинная </w:t>
            </w:r>
            <w:r w:rsidRPr="00FD3B2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E758DB">
            <w:proofErr w:type="spellStart"/>
            <w:r w:rsidRPr="00004179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Аслаева</w:t>
            </w:r>
            <w:proofErr w:type="spellEnd"/>
            <w:r w:rsidRPr="000041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М.П.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E758D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6A3842" w:rsidRDefault="00E758DB" w:rsidP="00E7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148.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«Зимние забавы»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Интелектуально</w:t>
            </w:r>
            <w:proofErr w:type="spellEnd"/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–игровая программа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04.01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E758DB">
            <w:r w:rsidRPr="00FD3B2C">
              <w:rPr>
                <w:rFonts w:ascii="Times New Roman" w:eastAsia="Times New Roman" w:hAnsi="Times New Roman" w:cs="Times New Roman"/>
                <w:sz w:val="24"/>
                <w:szCs w:val="28"/>
              </w:rPr>
              <w:t>Целинная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E758DB">
            <w:proofErr w:type="spellStart"/>
            <w:r w:rsidRPr="00004179">
              <w:rPr>
                <w:rFonts w:ascii="Times New Roman" w:eastAsia="Times New Roman" w:hAnsi="Times New Roman" w:cs="Times New Roman"/>
                <w:sz w:val="24"/>
                <w:szCs w:val="28"/>
              </w:rPr>
              <w:t>Аслаева</w:t>
            </w:r>
            <w:proofErr w:type="spellEnd"/>
            <w:r w:rsidRPr="000041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М.П.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758D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6A3842" w:rsidRDefault="00E758DB" w:rsidP="00E7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«Рождественская сказка»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07.01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21.00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E758DB">
            <w:r w:rsidRPr="00FD3B2C">
              <w:rPr>
                <w:rFonts w:ascii="Times New Roman" w:eastAsia="Times New Roman" w:hAnsi="Times New Roman" w:cs="Times New Roman"/>
                <w:sz w:val="24"/>
                <w:szCs w:val="28"/>
              </w:rPr>
              <w:t>Целинная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E758DB">
            <w:proofErr w:type="spellStart"/>
            <w:r w:rsidRPr="00004179">
              <w:rPr>
                <w:rFonts w:ascii="Times New Roman" w:eastAsia="Times New Roman" w:hAnsi="Times New Roman" w:cs="Times New Roman"/>
                <w:sz w:val="24"/>
                <w:szCs w:val="28"/>
              </w:rPr>
              <w:t>Аслаева</w:t>
            </w:r>
            <w:proofErr w:type="spellEnd"/>
            <w:r w:rsidRPr="000041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М.П.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758D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6A3842" w:rsidRDefault="00E758DB" w:rsidP="00E7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«Эх зимушка, зима» игры на свежем воздухе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10.01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58DB">
              <w:rPr>
                <w:rFonts w:ascii="Times New Roman" w:eastAsia="Times New Roman" w:hAnsi="Times New Roman" w:cs="Times New Roman"/>
                <w:sz w:val="24"/>
                <w:szCs w:val="28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E758DB">
            <w:r w:rsidRPr="00FD3B2C">
              <w:rPr>
                <w:rFonts w:ascii="Times New Roman" w:eastAsia="Times New Roman" w:hAnsi="Times New Roman" w:cs="Times New Roman"/>
                <w:sz w:val="24"/>
                <w:szCs w:val="28"/>
              </w:rPr>
              <w:t>Целинная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E758DB">
            <w:proofErr w:type="spellStart"/>
            <w:r w:rsidRPr="00004179">
              <w:rPr>
                <w:rFonts w:ascii="Times New Roman" w:eastAsia="Times New Roman" w:hAnsi="Times New Roman" w:cs="Times New Roman"/>
                <w:sz w:val="24"/>
                <w:szCs w:val="28"/>
              </w:rPr>
              <w:t>Аслаева</w:t>
            </w:r>
            <w:proofErr w:type="spellEnd"/>
            <w:r w:rsidRPr="0000417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М.П.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Pr="00E758DB" w:rsidRDefault="00E758DB" w:rsidP="00E758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758DB" w:rsidTr="001E609B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8DB" w:rsidRDefault="00E758DB" w:rsidP="00132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758DB">
              <w:rPr>
                <w:rFonts w:ascii="Times New Roman" w:hAnsi="Times New Roman"/>
                <w:b/>
                <w:sz w:val="24"/>
              </w:rPr>
              <w:t>Маканская</w:t>
            </w:r>
            <w:proofErr w:type="spellEnd"/>
            <w:r w:rsidRPr="00E758DB">
              <w:rPr>
                <w:rFonts w:ascii="Times New Roman" w:hAnsi="Times New Roman"/>
                <w:b/>
                <w:sz w:val="24"/>
              </w:rPr>
              <w:t xml:space="preserve"> сельская модельная библиотека</w:t>
            </w:r>
          </w:p>
          <w:p w:rsidR="00E758DB" w:rsidRPr="00E758DB" w:rsidRDefault="00E758DB" w:rsidP="00132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творчества «День вырезания снежинки из бумаги».</w:t>
            </w:r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24.12.24г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A9270C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="001E609B" w:rsidRPr="001E609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https://vk.com/id416480532</w:t>
              </w:r>
            </w:hyperlink>
            <w:r w:rsidR="001E609B"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Час безопасности «Безопасные зимние каникулы»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26.12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Громкие чтения «Стихами о зиме я говорю!»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28.12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Мультфеерверк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«Новогодний серпантин»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30.12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155.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игры на воздухе «Новогодние забавы»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04.01.25г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Новогодние посиделки «И ты успей желанье загадать»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05.01.25г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Праздничные </w:t>
            </w: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колядки«Новый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и Рождество- в разных странах торжество»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06.01.25г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17-00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Новогодняя игротека «Забавы у новогодней ёлки»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07.01.25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Игровая программа «Зимние сказки» 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08.01.25г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E609B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6A3842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Викторины,конкурсы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«Новогодние чудеса»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10.01.25г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roofErr w:type="spellStart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Маканская</w:t>
            </w:r>
            <w:proofErr w:type="spellEnd"/>
            <w:r w:rsidRPr="00340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Якшибаева</w:t>
            </w:r>
            <w:proofErr w:type="spellEnd"/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Pr="001E609B" w:rsidRDefault="001E609B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E609B" w:rsidTr="00062CAB">
        <w:trPr>
          <w:gridAfter w:val="1"/>
          <w:wAfter w:w="15" w:type="dxa"/>
        </w:trPr>
        <w:tc>
          <w:tcPr>
            <w:tcW w:w="160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09B" w:rsidRDefault="001E609B" w:rsidP="001E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60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Подольская сельская библиотека</w:t>
            </w:r>
          </w:p>
          <w:p w:rsidR="001E609B" w:rsidRPr="001E609B" w:rsidRDefault="001E609B" w:rsidP="001E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3161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19" w:rsidRDefault="00410201" w:rsidP="0003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19" w:rsidRPr="00410201" w:rsidRDefault="00031619" w:rsidP="0003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 –класс по изготовлению новогодних открыток.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19" w:rsidRPr="00410201" w:rsidRDefault="00031619" w:rsidP="0003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19" w:rsidRPr="00410201" w:rsidRDefault="00031619" w:rsidP="0003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19" w:rsidRPr="00410201" w:rsidRDefault="00410201" w:rsidP="0003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19" w:rsidRPr="00410201" w:rsidRDefault="00410201" w:rsidP="0003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Сулейманова С. </w:t>
            </w:r>
            <w:r w:rsidR="00031619"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19" w:rsidRPr="00410201" w:rsidRDefault="00031619" w:rsidP="0003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19" w:rsidRPr="00410201" w:rsidRDefault="00031619" w:rsidP="00031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162.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Литературный вечер «</w:t>
            </w: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Новогодняя сказка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 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новогоднего мультфильма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http://vk.com/wall585488888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Новогодняя спортивная эстафета,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чтецов «Новогодние стихи»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29.12.2024.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 – класс по изготовлению новогодних игрушек.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30.12.2024.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игра.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3.01.2025.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новогоднего фильма.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4.01.2025.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рисунков </w:t>
            </w: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Новогодние фантазии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5.01.2025.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171.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Громкое чтение «</w:t>
            </w: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Новогодние стихотворении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6.01.2025.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Интерактивная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Рождественские фантазии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7.01.2025.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новогодних книг. </w:t>
            </w: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 новинок детской литературы с новогодней тематикой.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8.01.2025.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 о новогодних традициях разных стран.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9.01.2025.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10201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красками «Зимний лес»</w:t>
            </w: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10.01.2025.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3669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Подольская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r w:rsidRPr="00EF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С. К.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Pr="00410201" w:rsidRDefault="00410201" w:rsidP="00410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10201" w:rsidTr="00062CAB">
        <w:trPr>
          <w:gridAfter w:val="1"/>
          <w:wAfter w:w="15" w:type="dxa"/>
        </w:trPr>
        <w:tc>
          <w:tcPr>
            <w:tcW w:w="160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1" w:rsidRDefault="00410201" w:rsidP="0041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1020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41020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сельская библиотека</w:t>
            </w:r>
          </w:p>
          <w:p w:rsidR="00410201" w:rsidRPr="00410201" w:rsidRDefault="00410201" w:rsidP="0041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час «Безопасные каникулы – зимние каникулы»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Литературный час «Семья, любовь, верность»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179.</w:t>
            </w:r>
          </w:p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 класс по изготовлению новогодних украшений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«Зимняя кутерьма»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Литературная игра «Новогодняя </w:t>
            </w: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угадайка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182.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Новогоднее представление «В ожидании Нового года»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20-00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Интеллектуальная игра «Обычаи и традиции Нового года в России»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викторина «Путешествие по зимним сказкам»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«Рисуем зиму»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развлекательная программа  «Под Рождественской звездой»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«Зимняя мозаика»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Спортивно-развлекательная программа  «Зимние забавы»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игра «Ёлочки - иголочки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игра  «Поиски волшебного сундучка»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творчества «Весёлые снеговики»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Новозирганская</w:t>
            </w:r>
            <w:proofErr w:type="spellEnd"/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</w:p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О.В.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Pr="006812CE" w:rsidRDefault="006812CE" w:rsidP="0068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1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812CE" w:rsidTr="00062CAB">
        <w:trPr>
          <w:gridAfter w:val="1"/>
          <w:wAfter w:w="15" w:type="dxa"/>
        </w:trPr>
        <w:tc>
          <w:tcPr>
            <w:tcW w:w="160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2CE" w:rsidRDefault="0016558C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Уфимская </w:t>
            </w:r>
            <w:r w:rsidR="006812CE" w:rsidRPr="006812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сельская библиотека</w:t>
            </w:r>
          </w:p>
          <w:p w:rsidR="006812CE" w:rsidRPr="006812CE" w:rsidRDefault="006812CE" w:rsidP="00681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4721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«День пушистой елочки» Украшаем елку вместе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Уфимская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Габитова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З.Б.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4721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«Бумажные ангелы» творческое </w:t>
            </w: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занятие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Уфимская </w:t>
            </w: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Габитова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З.Б.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4721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194.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«Всё и все про Новый Год»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Уфимская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Габитова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З.Б.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E4721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195.</w:t>
            </w:r>
          </w:p>
          <w:p w:rsidR="00E47213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зимних игр»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Уфимская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Габитова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З.Б.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E4721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«Новогодние чудеса» викторина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Уфимская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Габитова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З.Б.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4721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чистой зимы «Сказки для всей семьи»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Уфимская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Габитова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З.Б.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4721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«Тайна золотого ключика» книжная прогулка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Уфимская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Габитова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З.Б.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Pr="00266059" w:rsidRDefault="00E47213" w:rsidP="00E47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E47213" w:rsidTr="00062CAB">
        <w:trPr>
          <w:gridAfter w:val="1"/>
          <w:wAfter w:w="15" w:type="dxa"/>
        </w:trPr>
        <w:tc>
          <w:tcPr>
            <w:tcW w:w="160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213" w:rsidRDefault="00266059" w:rsidP="00266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Валитовская</w:t>
            </w:r>
            <w:proofErr w:type="spellEnd"/>
            <w:r w:rsidRPr="002660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сельская библиотека</w:t>
            </w:r>
          </w:p>
          <w:p w:rsidR="00266059" w:rsidRPr="00266059" w:rsidRDefault="00266059" w:rsidP="00266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66059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9" w:rsidRDefault="00A356A3" w:rsidP="0026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9" w:rsidRPr="00266059" w:rsidRDefault="00266059" w:rsidP="002660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Мастер-класс, творческий час</w:t>
            </w:r>
          </w:p>
          <w:p w:rsidR="00266059" w:rsidRPr="00266059" w:rsidRDefault="00266059" w:rsidP="002660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«Новогодняя мастерская»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9" w:rsidRPr="00266059" w:rsidRDefault="00266059" w:rsidP="0026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24.12.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9" w:rsidRPr="00266059" w:rsidRDefault="00266059" w:rsidP="0026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9" w:rsidRPr="00266059" w:rsidRDefault="00266059" w:rsidP="0026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9" w:rsidRPr="00266059" w:rsidRDefault="00266059" w:rsidP="0026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Аслаева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9" w:rsidRPr="00266059" w:rsidRDefault="00266059" w:rsidP="0026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9" w:rsidRPr="00266059" w:rsidRDefault="00266059" w:rsidP="0026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356A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tabs>
                <w:tab w:val="left" w:pos="827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Бал-маскарад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«Здравствуй</w:t>
            </w: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 Новый год»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31.12.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20.00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roofErr w:type="spellStart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Валитовская</w:t>
            </w:r>
            <w:proofErr w:type="spellEnd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Аслаева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A356A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гору бегом, с горки кувырком»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02.01.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roofErr w:type="spellStart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Валитовская</w:t>
            </w:r>
            <w:proofErr w:type="spellEnd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Аслаева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356A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 загадок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Снежные загадки»</w:t>
            </w:r>
          </w:p>
          <w:p w:rsidR="00A356A3" w:rsidRPr="00266059" w:rsidRDefault="00A356A3" w:rsidP="00A356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04.01.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roofErr w:type="spellStart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Валитовская</w:t>
            </w:r>
            <w:proofErr w:type="spellEnd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Аслаева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356A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Развлекательная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«Все </w:t>
            </w: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вокруг белым-бело»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lastRenderedPageBreak/>
              <w:t>07.01.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roofErr w:type="spellStart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Валитовская</w:t>
            </w:r>
            <w:proofErr w:type="spellEnd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</w:t>
            </w:r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Аслаева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356A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204.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активного чтения.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«Читаем любимые книжки»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09.01.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roofErr w:type="spellStart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Валитовская</w:t>
            </w:r>
            <w:proofErr w:type="spellEnd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Аслаева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356A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Просмотр мультфильмов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«Чудеса зимой»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10.01.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roofErr w:type="spellStart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Валитовская</w:t>
            </w:r>
            <w:proofErr w:type="spellEnd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Аслаева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356A3" w:rsidTr="001E609B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Художественная мастерская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660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«Рисуем зимние пейзажи»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12.01.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Default="00A356A3" w:rsidP="00A356A3">
            <w:proofErr w:type="spellStart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Валитовская</w:t>
            </w:r>
            <w:proofErr w:type="spellEnd"/>
            <w:r w:rsidRPr="00A33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Аслаева</w:t>
            </w:r>
            <w:proofErr w:type="spellEnd"/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М.Д.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6A3" w:rsidRPr="00266059" w:rsidRDefault="00A356A3" w:rsidP="00A3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0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75025" w:rsidTr="00062CAB">
        <w:trPr>
          <w:gridAfter w:val="1"/>
          <w:wAfter w:w="15" w:type="dxa"/>
        </w:trPr>
        <w:tc>
          <w:tcPr>
            <w:tcW w:w="160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025" w:rsidRDefault="00061CF4" w:rsidP="00175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Янтышевская</w:t>
            </w:r>
            <w:proofErr w:type="spellEnd"/>
            <w:r w:rsidR="00175025" w:rsidRPr="001750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сельская библиотека</w:t>
            </w:r>
          </w:p>
          <w:p w:rsidR="00175025" w:rsidRPr="00175025" w:rsidRDefault="00175025" w:rsidP="00175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Умелые руки и фантазии творят чудеса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C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C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 о здоровье «Скандинавская 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2CAB" w:rsidRPr="00062CAB" w:rsidRDefault="00062CAB" w:rsidP="00062CAB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Һаулыҡ-ҙур байлыҡ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62CAB" w:rsidRPr="00062CAB" w:rsidRDefault="00062CAB" w:rsidP="00062CAB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«Елочка»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книгами «Мы и книги»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для детей «Час веселья»</w:t>
            </w:r>
          </w:p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062CA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DC058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DC0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proofErr w:type="spellStart"/>
            <w:r w:rsidR="00DC058B"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 w:rsidR="00DC058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Һаумы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Яңы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СДК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Фотосессия «Мои любимые книги»</w:t>
            </w:r>
          </w:p>
          <w:p w:rsidR="00062CA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Веселая дискотека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СДК, фойе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һауа, күнелгә булһын дауа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«Зимние забавы». Вручение информационных буклетов  «Техника безопасности в зимой»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02.01.202</w:t>
            </w:r>
            <w:r w:rsidRPr="00DC0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215.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 «Сильная команда»</w:t>
            </w:r>
          </w:p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</w:t>
            </w:r>
            <w:r w:rsidRPr="00DC0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2CAB" w:rsidRDefault="00062CAB" w:rsidP="00DC058B">
            <w:pPr>
              <w:pStyle w:val="Standard"/>
              <w:spacing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Ҡышҡы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биҙәктәр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062CA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58B">
              <w:rPr>
                <w:rFonts w:ascii="Times New Roman" w:hAnsi="Times New Roman" w:cs="Times New Roman"/>
                <w:sz w:val="24"/>
                <w:szCs w:val="24"/>
              </w:rPr>
              <w:t>04.01.202</w:t>
            </w:r>
            <w:r w:rsidR="00DC058B" w:rsidRPr="00DC0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DC058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«Наши 80-ые» Вечер караоке</w:t>
            </w:r>
          </w:p>
          <w:p w:rsidR="00062CAB" w:rsidRDefault="00062CA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062CAB" w:rsidRDefault="00062CAB" w:rsidP="00DC0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СДК, фойе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Развлекательная программа «Новогодние встречи».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07.01.25</w:t>
            </w:r>
          </w:p>
          <w:p w:rsidR="00062CAB" w:rsidRDefault="00062CAB" w:rsidP="00DC058B">
            <w:pPr>
              <w:ind w:left="2"/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Развлекательные игры.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062CA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DC058B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  <w:p w:rsidR="00062CAB" w:rsidRDefault="00062CAB" w:rsidP="00DC058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Pr="00DC058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на улице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062CA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Шахматный турнир «Белая ладья»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  <w:p w:rsidR="00062CAB" w:rsidRDefault="00062CAB" w:rsidP="00DC058B">
            <w:pPr>
              <w:ind w:left="2"/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Pr="00F535DA" w:rsidRDefault="00DC058B" w:rsidP="00F5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DA">
              <w:rPr>
                <w:rFonts w:ascii="Times New Roman" w:hAnsi="Times New Roman" w:cs="Times New Roman"/>
                <w:sz w:val="24"/>
                <w:szCs w:val="24"/>
              </w:rPr>
              <w:t>Круглый стол  клуба «А</w:t>
            </w:r>
            <w:r w:rsidRPr="00F535D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ғинәйҙәр</w:t>
            </w:r>
            <w:r w:rsidRPr="00F535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53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535DA">
              <w:rPr>
                <w:rFonts w:ascii="Times New Roman" w:hAnsi="Times New Roman" w:cs="Times New Roman"/>
                <w:sz w:val="24"/>
                <w:szCs w:val="24"/>
              </w:rPr>
              <w:t>Разговор о важном «Семья»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58B" w:rsidRDefault="00DC058B" w:rsidP="00DC058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062CAB" w:rsidRDefault="00062CAB" w:rsidP="00DC058B">
            <w:pPr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a7"/>
              <w:spacing w:line="276" w:lineRule="auto"/>
              <w:rPr>
                <w:rFonts w:ascii="Times New Roman" w:hAnsi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DC058B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«Мои любимые стихи 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F535DA" w:rsidP="00F535DA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11.01.2025</w:t>
            </w:r>
          </w:p>
          <w:p w:rsidR="00062CAB" w:rsidRDefault="00062CAB" w:rsidP="00F535DA">
            <w:pPr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2CAB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223.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гостях у сказки «Почитай мне   сказку, бабушка».</w:t>
            </w:r>
          </w:p>
          <w:p w:rsidR="00062CAB" w:rsidRDefault="00062CAB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F535DA" w:rsidP="00F535DA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12.01.2025</w:t>
            </w:r>
          </w:p>
          <w:p w:rsidR="00062CAB" w:rsidRDefault="00062CAB" w:rsidP="00F535DA">
            <w:pPr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Янтышевская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062CAB" w:rsidP="00062CAB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CAB" w:rsidRDefault="00F535DA" w:rsidP="00062CA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35DA" w:rsidTr="0061293C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F535DA" w:rsidP="00F5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53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F53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  <w:p w:rsidR="00F535DA" w:rsidRPr="00F535DA" w:rsidRDefault="00F535DA" w:rsidP="00F5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35DA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DA5" w:rsidRPr="007B7DA5" w:rsidRDefault="007B7DA5" w:rsidP="007B7DA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7B7DA5" w:rsidRPr="007B7DA5" w:rsidRDefault="007B7DA5" w:rsidP="007B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  <w:p w:rsidR="007B7DA5" w:rsidRPr="007B7DA5" w:rsidRDefault="007B7DA5" w:rsidP="007B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(изготовление елочных игрушек</w:t>
            </w:r>
          </w:p>
          <w:p w:rsidR="007B7DA5" w:rsidRDefault="007B7DA5" w:rsidP="007B7DA5">
            <w:pPr>
              <w:spacing w:after="0" w:line="240" w:lineRule="auto"/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бумаги)</w:t>
            </w:r>
            <w:r>
              <w:t xml:space="preserve">   </w:t>
            </w:r>
            <w:proofErr w:type="gramEnd"/>
            <w:r>
              <w:t xml:space="preserve">                                     .    </w:t>
            </w:r>
          </w:p>
          <w:p w:rsidR="00F535DA" w:rsidRPr="001E609B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7B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24.12.2024 г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15 .00 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7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7B7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7B7DA5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F535DA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DA5" w:rsidRPr="007B7DA5" w:rsidRDefault="007B7DA5" w:rsidP="007B7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ёлка для людей с </w:t>
            </w:r>
          </w:p>
          <w:p w:rsidR="00F535DA" w:rsidRPr="007B7DA5" w:rsidRDefault="007B7DA5" w:rsidP="007B7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ОВЗ  «Здравствуй Новый год»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7B7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26.12.2024 г.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15.00 ч. 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7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7B7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7B7DA5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F535DA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7B7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-маскара</w:t>
            </w:r>
            <w:r w:rsidR="009F46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Перезагрузка»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9F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31.12.2024 г. 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19.00.ч.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7B7DA5" w:rsidRDefault="007B7DA5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Фойе СДК.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DA5" w:rsidRPr="007B7DA5" w:rsidRDefault="007B7DA5" w:rsidP="007B7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  <w:p w:rsidR="007B7DA5" w:rsidRPr="007B7DA5" w:rsidRDefault="007B7DA5" w:rsidP="007B7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F535DA" w:rsidRPr="007B7DA5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535DA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6CE" w:rsidRPr="009F46CE" w:rsidRDefault="009F46CE" w:rsidP="009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Игры с «Дедом Морозом» - «Ах ты белая </w:t>
            </w:r>
            <w:proofErr w:type="gramStart"/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зима»   </w:t>
            </w:r>
            <w:proofErr w:type="gramEnd"/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.  </w:t>
            </w:r>
          </w:p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9F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03.01.2025г.   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F535DA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6CE" w:rsidRPr="009F46CE" w:rsidRDefault="009F46CE" w:rsidP="009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кормушек для птиц «Птичкин день»          </w:t>
            </w:r>
          </w:p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9F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04.01.2025 г.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15.00 ч.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1E609B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535DA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9F46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для детей «Гори, елочка, гори»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9F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05.01.2025г.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15.00. 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</w:t>
            </w:r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Тагирова .Р.Т.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F535DA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230.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6CE" w:rsidRPr="009F46CE" w:rsidRDefault="009F46CE" w:rsidP="009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«Чудеса Рождества»                                                </w:t>
            </w:r>
          </w:p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9F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08.01.2025г.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15.00. 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F535DA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6CE" w:rsidRPr="009F46CE" w:rsidRDefault="009F46CE" w:rsidP="009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 на приз Деда Мороза.                                                </w:t>
            </w:r>
          </w:p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9F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09.01.2025г.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15.00ч.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F535DA" w:rsidTr="009F46CE">
        <w:trPr>
          <w:trHeight w:val="97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6CE" w:rsidRPr="009F46CE" w:rsidRDefault="009F46CE" w:rsidP="009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«Новый год в Простоквашино»            </w:t>
            </w:r>
          </w:p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10.01.2025г.         15.00.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535DA" w:rsidTr="009F46CE">
        <w:trPr>
          <w:trHeight w:val="133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6CE" w:rsidRPr="009F46CE" w:rsidRDefault="009F46CE" w:rsidP="009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>Новогодняя елка для пожилых и пенсионеров «Провожаем старый</w:t>
            </w:r>
          </w:p>
          <w:p w:rsidR="009F46CE" w:rsidRPr="009F46CE" w:rsidRDefault="009F46CE" w:rsidP="009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год»                                                       </w:t>
            </w:r>
          </w:p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9F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12.01.2025г.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 xml:space="preserve">15.00 ч.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Степновская</w:t>
            </w:r>
            <w:proofErr w:type="spellEnd"/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</w:rPr>
              <w:t>Тагирова Р.Т.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F535DA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5DA" w:rsidRPr="009F46CE" w:rsidRDefault="009F46CE" w:rsidP="001E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46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9F46CE" w:rsidTr="00B0435F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6CE" w:rsidRDefault="009F46CE" w:rsidP="009F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F46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9F46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сельская библиотека</w:t>
            </w:r>
          </w:p>
          <w:p w:rsidR="009F46CE" w:rsidRPr="009F46CE" w:rsidRDefault="009F46CE" w:rsidP="009F4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новый год мы не скучаем – лепим клеим красим вырезаем! » -мастер 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«Зимушка  - зима» - новогодняя </w:t>
            </w: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угадайка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 зиме читали  рисунки рисовали» - творческий конкурс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237.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«Сказочный новый год» выставка книг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 пороге Новый год! » - игровая программа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«Новый год – пора чудес » -зимние игры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«Зимние настроение  с книгой » читаем о зиме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«Праздник валенки » - играем вместе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центре внимания книга» - литературная викторина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«Рождественские забавы» игровая программа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«Эти волшебные мудрые сказки» литературный  </w:t>
            </w: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мультфейерверк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D3504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Default="00FB4C8E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«Читают дети о зиме » громкие чтение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rPr>
                <w:sz w:val="24"/>
                <w:szCs w:val="24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Абишевская</w:t>
            </w:r>
            <w:proofErr w:type="spellEnd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Асылбаева.А.Ю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04" w:rsidRPr="005D3504" w:rsidRDefault="005D3504" w:rsidP="005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35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B4C8E" w:rsidTr="00F34505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C8E" w:rsidRDefault="00FB4C8E" w:rsidP="00FB4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4C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Абубакировская сельская модельная библиотека</w:t>
            </w:r>
          </w:p>
          <w:p w:rsidR="00FB4C8E" w:rsidRPr="00FB4C8E" w:rsidRDefault="00FB4C8E" w:rsidP="00FB4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64F11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F11" w:rsidRDefault="00457635" w:rsidP="00D6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F11" w:rsidRPr="00D64F11" w:rsidRDefault="00457635" w:rsidP="0045763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Книжная выставка и </w:t>
            </w: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«Республика моя», ко Дню </w:t>
            </w:r>
            <w:r w:rsidR="00D64F11"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Конституции Республики Башкортостан</w:t>
            </w:r>
          </w:p>
          <w:p w:rsidR="00D64F11" w:rsidRPr="00D64F11" w:rsidRDefault="00D64F11" w:rsidP="0045763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F11" w:rsidRPr="00D64F11" w:rsidRDefault="00D64F11" w:rsidP="00D6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F11" w:rsidRPr="00D64F11" w:rsidRDefault="00D64F11" w:rsidP="00D6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F11" w:rsidRPr="00D64F11" w:rsidRDefault="00D64F11" w:rsidP="00D6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F11" w:rsidRPr="00D64F11" w:rsidRDefault="00D64F11" w:rsidP="00D6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="00627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627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</w:t>
            </w:r>
            <w:r w:rsidR="00627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F11" w:rsidRPr="001E609B" w:rsidRDefault="00D64F11" w:rsidP="00D6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F11" w:rsidRPr="001E609B" w:rsidRDefault="00D64F11" w:rsidP="00D64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Книжная выставка «Зимняя сказка»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24.12.2024-12.01.2025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«Новогодняя игрушка на елку»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Снежные забавы «Игры на морозе»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вырезания снежинок из бумаги» сказочное оформление библиотеки с детьми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 «Литературные зимние персонажи»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28.12.2024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Просмотр новогодних кинофильмов»  «Волшебное яблочко»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15-00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Абубакировская сельская </w:t>
            </w:r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253.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Бал-маскарад «Новый год в кругу книг»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30.12.2024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22-00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Рождество в литературе «Читаем вместе»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02.01.2025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 соревнования «Зимние забавы»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03.01.2025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 класс «Белоснежка и семь гномов»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 из пластилина «Сказочные герои»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07.01.2025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Познавательно-игровая программа «Волшебная страна»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08.01.2025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мультипликационных фильмов «День детского кино»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09.01.2025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Абубакировская сельская </w:t>
            </w:r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260.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–викторина «Полет в страну сказок братьев Гримм»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10.01.2025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«Однажды в зимнюю пору»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11.01.2025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proofErr w:type="spellStart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 w:rsidRPr="00C23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627B08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Литературный час</w:t>
            </w:r>
            <w:r w:rsidR="00627B08" w:rsidRPr="00D64F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«Библиотека –мой второй дом»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12.01.2025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 w:rsidRPr="00D64F11"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Default="00627B08" w:rsidP="00627B08">
            <w:r w:rsidRPr="00C14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Абубакировская сельская модельная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D64F11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627B08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08" w:rsidRPr="001E609B" w:rsidRDefault="00457635" w:rsidP="0062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57635" w:rsidTr="001D5C30">
        <w:tc>
          <w:tcPr>
            <w:tcW w:w="160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635" w:rsidRDefault="00457635" w:rsidP="00457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576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Галиахметовская</w:t>
            </w:r>
            <w:proofErr w:type="spellEnd"/>
            <w:r w:rsidRPr="004576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сельская библиотека</w:t>
            </w:r>
          </w:p>
          <w:p w:rsidR="00457635" w:rsidRPr="00457635" w:rsidRDefault="00457635" w:rsidP="00457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Час информации «Конституция нашей республики»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пороге Новый год!»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25.12.24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«Зимние приключения»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26.12.24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Литературное ассорти «Приключения веселых ребусов»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27.12.24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Час веселых затей. Мастер-класс «Новогодние открытки»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28.12.24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Час безопасности «Правила эти помни всегда»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04.01.25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r w:rsidRPr="00E85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269.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Громкие 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«Доброй сказки волшебство»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05.01.25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270.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книжных лабиринтов»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08.01.25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новогодних снеговиков «Веселый снеговик»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09.01.25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свежем воздухе «Зимние забавы»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10.01.25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85769" w:rsidTr="00062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Мозговой штурм «Знатоки географии»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11.01.25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>Галиахметовская</w:t>
            </w:r>
            <w:proofErr w:type="spellEnd"/>
            <w:r w:rsidRPr="00E85769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r w:rsidRPr="004542D5">
              <w:rPr>
                <w:rFonts w:ascii="Times New Roman" w:hAnsi="Times New Roman" w:cs="Times New Roman"/>
                <w:sz w:val="24"/>
                <w:szCs w:val="24"/>
              </w:rPr>
              <w:t>Юнусова М.Ш.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Pr="001E609B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769" w:rsidRDefault="00E85769" w:rsidP="00E8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B63BFB" w:rsidRDefault="00B63BFB"/>
    <w:sectPr w:rsidR="00B63BFB" w:rsidSect="00D13E5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D055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DE4FC9"/>
    <w:multiLevelType w:val="hybridMultilevel"/>
    <w:tmpl w:val="2E62B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89"/>
    <w:rsid w:val="000053CE"/>
    <w:rsid w:val="00031619"/>
    <w:rsid w:val="000527D8"/>
    <w:rsid w:val="00061CF4"/>
    <w:rsid w:val="00062CAB"/>
    <w:rsid w:val="000F2822"/>
    <w:rsid w:val="00132BA2"/>
    <w:rsid w:val="001340D0"/>
    <w:rsid w:val="00145B81"/>
    <w:rsid w:val="0016558C"/>
    <w:rsid w:val="00175025"/>
    <w:rsid w:val="00195042"/>
    <w:rsid w:val="001B5EBA"/>
    <w:rsid w:val="001E609B"/>
    <w:rsid w:val="001F2A09"/>
    <w:rsid w:val="00266059"/>
    <w:rsid w:val="00275EE9"/>
    <w:rsid w:val="00294259"/>
    <w:rsid w:val="002B6947"/>
    <w:rsid w:val="002E0D3D"/>
    <w:rsid w:val="003578EE"/>
    <w:rsid w:val="003B0E06"/>
    <w:rsid w:val="00410201"/>
    <w:rsid w:val="00414FB8"/>
    <w:rsid w:val="00457635"/>
    <w:rsid w:val="00542DCA"/>
    <w:rsid w:val="005D3504"/>
    <w:rsid w:val="00627B08"/>
    <w:rsid w:val="00635406"/>
    <w:rsid w:val="0065473D"/>
    <w:rsid w:val="006812CE"/>
    <w:rsid w:val="006A3842"/>
    <w:rsid w:val="006B0BA0"/>
    <w:rsid w:val="006E286D"/>
    <w:rsid w:val="006F338D"/>
    <w:rsid w:val="007B7DA5"/>
    <w:rsid w:val="007F72F7"/>
    <w:rsid w:val="00880FE7"/>
    <w:rsid w:val="008F3C93"/>
    <w:rsid w:val="008F4837"/>
    <w:rsid w:val="009476AE"/>
    <w:rsid w:val="0095459D"/>
    <w:rsid w:val="009C0EE2"/>
    <w:rsid w:val="009F46CE"/>
    <w:rsid w:val="00A30BFE"/>
    <w:rsid w:val="00A356A3"/>
    <w:rsid w:val="00A52FD8"/>
    <w:rsid w:val="00A9270C"/>
    <w:rsid w:val="00AD0F19"/>
    <w:rsid w:val="00AE6DE4"/>
    <w:rsid w:val="00B63BFB"/>
    <w:rsid w:val="00BB5EEF"/>
    <w:rsid w:val="00BB79A4"/>
    <w:rsid w:val="00C33BDB"/>
    <w:rsid w:val="00CE5C05"/>
    <w:rsid w:val="00D13E5C"/>
    <w:rsid w:val="00D64F11"/>
    <w:rsid w:val="00D95B4D"/>
    <w:rsid w:val="00DA10AC"/>
    <w:rsid w:val="00DC058B"/>
    <w:rsid w:val="00DC6E03"/>
    <w:rsid w:val="00DD1D01"/>
    <w:rsid w:val="00E07AC6"/>
    <w:rsid w:val="00E31369"/>
    <w:rsid w:val="00E3570A"/>
    <w:rsid w:val="00E47213"/>
    <w:rsid w:val="00E61CF2"/>
    <w:rsid w:val="00E758DB"/>
    <w:rsid w:val="00E85769"/>
    <w:rsid w:val="00EC2E1E"/>
    <w:rsid w:val="00F535DA"/>
    <w:rsid w:val="00FB4C8E"/>
    <w:rsid w:val="00FD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8F06"/>
  <w15:docId w15:val="{FCC1A6C0-479A-4DB2-90E3-808C5680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338D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F338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1"/>
    <w:uiPriority w:val="99"/>
    <w:unhideWhenUsed/>
    <w:rsid w:val="000F2822"/>
    <w:rPr>
      <w:color w:val="0563C1" w:themeColor="hyperlink"/>
      <w:u w:val="single"/>
    </w:rPr>
  </w:style>
  <w:style w:type="character" w:customStyle="1" w:styleId="nicknameeditnickname--address">
    <w:name w:val="nicknameedit__nickname--address"/>
    <w:basedOn w:val="a1"/>
    <w:rsid w:val="001F2A09"/>
  </w:style>
  <w:style w:type="paragraph" w:styleId="a6">
    <w:name w:val="Normal (Web)"/>
    <w:basedOn w:val="a0"/>
    <w:uiPriority w:val="99"/>
    <w:semiHidden/>
    <w:unhideWhenUsed/>
    <w:rsid w:val="001F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F2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qFormat/>
    <w:rsid w:val="00266059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062CAB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paragraph" w:styleId="a">
    <w:name w:val="List Bullet"/>
    <w:basedOn w:val="a0"/>
    <w:uiPriority w:val="99"/>
    <w:unhideWhenUsed/>
    <w:rsid w:val="00D64F1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92674182" TargetMode="External"/><Relationship Id="rId13" Type="http://schemas.openxmlformats.org/officeDocument/2006/relationships/hyperlink" Target="https://vk.com/id292674182" TargetMode="External"/><Relationship Id="rId18" Type="http://schemas.openxmlformats.org/officeDocument/2006/relationships/hyperlink" Target="https://vk.com/id6998088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d416480532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vk.com/id292674182" TargetMode="External"/><Relationship Id="rId17" Type="http://schemas.openxmlformats.org/officeDocument/2006/relationships/hyperlink" Target="https://vk.com/id6998088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699808805" TargetMode="External"/><Relationship Id="rId20" Type="http://schemas.openxmlformats.org/officeDocument/2006/relationships/hyperlink" Target="https://vk.com/id6998088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id292674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6353411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id292674182" TargetMode="External"/><Relationship Id="rId19" Type="http://schemas.openxmlformats.org/officeDocument/2006/relationships/hyperlink" Target="https://vk.com/id699808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292674182" TargetMode="External"/><Relationship Id="rId14" Type="http://schemas.openxmlformats.org/officeDocument/2006/relationships/hyperlink" Target="https://vk.com/id2926741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B4DE-B9DD-468D-89E2-8CAC1EB2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32</Pages>
  <Words>5644</Words>
  <Characters>32171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67</cp:revision>
  <dcterms:created xsi:type="dcterms:W3CDTF">2024-11-07T10:09:00Z</dcterms:created>
  <dcterms:modified xsi:type="dcterms:W3CDTF">2024-12-11T06:26:00Z</dcterms:modified>
</cp:coreProperties>
</file>